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29C" w:rsidRDefault="00206EE0" w:rsidP="00206EE0">
      <w:pPr>
        <w:pStyle w:val="Heading1"/>
        <w:spacing w:before="68"/>
        <w:jc w:val="left"/>
      </w:pPr>
      <w:r>
        <w:rPr>
          <w:lang w:val="en-US"/>
        </w:rPr>
        <w:t xml:space="preserve">                </w:t>
      </w:r>
      <w:r w:rsidR="007C5108">
        <w:t>TRƯỜNG</w:t>
      </w:r>
      <w:r w:rsidR="007C5108">
        <w:rPr>
          <w:spacing w:val="-5"/>
        </w:rPr>
        <w:t xml:space="preserve"> </w:t>
      </w:r>
      <w:r w:rsidR="007C5108">
        <w:t>CAO</w:t>
      </w:r>
      <w:r w:rsidR="007C5108">
        <w:rPr>
          <w:spacing w:val="-4"/>
        </w:rPr>
        <w:t xml:space="preserve"> </w:t>
      </w:r>
      <w:r w:rsidR="007C5108">
        <w:t>ĐẲNG</w:t>
      </w:r>
      <w:r w:rsidR="007C5108">
        <w:rPr>
          <w:spacing w:val="-4"/>
        </w:rPr>
        <w:t xml:space="preserve"> </w:t>
      </w:r>
      <w:r w:rsidR="007C5108">
        <w:rPr>
          <w:spacing w:val="-5"/>
        </w:rPr>
        <w:t>HUẾ</w:t>
      </w:r>
    </w:p>
    <w:p w:rsidR="0046329C" w:rsidRDefault="003A4478" w:rsidP="00206EE0">
      <w:pPr>
        <w:spacing w:before="51"/>
        <w:ind w:right="1348"/>
        <w:rPr>
          <w:b/>
          <w:spacing w:val="-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93069B" wp14:editId="30715F5F">
                <wp:simplePos x="0" y="0"/>
                <wp:positionH relativeFrom="page">
                  <wp:posOffset>843915</wp:posOffset>
                </wp:positionH>
                <wp:positionV relativeFrom="paragraph">
                  <wp:posOffset>243840</wp:posOffset>
                </wp:positionV>
                <wp:extent cx="1410120" cy="1270"/>
                <wp:effectExtent l="0" t="0" r="19050" b="1778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4FD32" id="Graphic 1" o:spid="_x0000_s1026" style="position:absolute;margin-left:66.45pt;margin-top:19.2pt;width:111.05pt;height:.1pt;z-index:-251650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" path="m,l1410081,e" filled="f">
                <v:path arrowok="t"/>
                <w10:wrap type="topAndBottom" anchorx="page"/>
              </v:shape>
            </w:pict>
          </mc:Fallback>
        </mc:AlternateContent>
      </w:r>
      <w:r w:rsidR="00206EE0">
        <w:rPr>
          <w:b/>
          <w:lang w:val="en-US"/>
        </w:rPr>
        <w:t xml:space="preserve">    </w:t>
      </w:r>
      <w:r w:rsidR="007C5108">
        <w:rPr>
          <w:b/>
        </w:rPr>
        <w:t>HỘI</w:t>
      </w:r>
      <w:r w:rsidR="007C5108">
        <w:rPr>
          <w:b/>
          <w:spacing w:val="-4"/>
        </w:rPr>
        <w:t xml:space="preserve"> </w:t>
      </w:r>
      <w:r w:rsidR="007C5108">
        <w:rPr>
          <w:b/>
        </w:rPr>
        <w:t>ĐỒNG</w:t>
      </w:r>
      <w:r w:rsidR="007C5108">
        <w:rPr>
          <w:b/>
          <w:spacing w:val="-3"/>
        </w:rPr>
        <w:t xml:space="preserve"> </w:t>
      </w:r>
      <w:r w:rsidR="007C5108">
        <w:rPr>
          <w:b/>
        </w:rPr>
        <w:t>THI</w:t>
      </w:r>
      <w:r w:rsidR="007C5108">
        <w:rPr>
          <w:b/>
          <w:spacing w:val="-4"/>
        </w:rPr>
        <w:t xml:space="preserve"> </w:t>
      </w:r>
      <w:r w:rsidR="007C5108">
        <w:rPr>
          <w:b/>
        </w:rPr>
        <w:t>KẾT</w:t>
      </w:r>
      <w:r w:rsidR="007C5108">
        <w:rPr>
          <w:b/>
          <w:spacing w:val="-3"/>
        </w:rPr>
        <w:t xml:space="preserve"> </w:t>
      </w:r>
      <w:r w:rsidR="007C5108">
        <w:rPr>
          <w:b/>
        </w:rPr>
        <w:t>THÚC</w:t>
      </w:r>
      <w:r w:rsidR="007C5108">
        <w:rPr>
          <w:b/>
          <w:spacing w:val="-3"/>
        </w:rPr>
        <w:t xml:space="preserve"> </w:t>
      </w:r>
      <w:r w:rsidR="007C5108">
        <w:rPr>
          <w:b/>
          <w:spacing w:val="-2"/>
        </w:rPr>
        <w:t>MH/MĐ/HP</w:t>
      </w:r>
    </w:p>
    <w:p w:rsidR="00206EE0" w:rsidRPr="003A4478" w:rsidRDefault="003A4478" w:rsidP="00206EE0">
      <w:pPr>
        <w:spacing w:before="51"/>
        <w:ind w:right="1348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206EE0" w:rsidRDefault="007C5108" w:rsidP="00206EE0">
      <w:pPr>
        <w:pStyle w:val="Title"/>
        <w:spacing w:before="0" w:line="286" w:lineRule="auto"/>
        <w:ind w:left="266"/>
        <w:rPr>
          <w:color w:val="000000" w:themeColor="text1"/>
          <w:sz w:val="28"/>
          <w:szCs w:val="28"/>
        </w:rPr>
      </w:pPr>
      <w:r w:rsidRPr="00206EE0">
        <w:rPr>
          <w:color w:val="000000" w:themeColor="text1"/>
          <w:sz w:val="28"/>
          <w:szCs w:val="28"/>
        </w:rPr>
        <w:t>LỊCH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THI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KẾT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THÚC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MÔN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HỌC,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MÔ-ĐUN,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HỌC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PHẦN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="00206EE0">
        <w:rPr>
          <w:color w:val="000000" w:themeColor="text1"/>
          <w:spacing w:val="-4"/>
          <w:sz w:val="28"/>
          <w:szCs w:val="28"/>
          <w:lang w:val="en-US"/>
        </w:rPr>
        <w:t xml:space="preserve">- </w:t>
      </w:r>
      <w:r w:rsidRPr="00206EE0">
        <w:rPr>
          <w:color w:val="000000" w:themeColor="text1"/>
          <w:sz w:val="28"/>
          <w:szCs w:val="28"/>
        </w:rPr>
        <w:t>KỲ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THI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 xml:space="preserve">CHÍNH </w:t>
      </w:r>
    </w:p>
    <w:p w:rsidR="0046329C" w:rsidRPr="00206EE0" w:rsidRDefault="00206EE0" w:rsidP="00206EE0">
      <w:pPr>
        <w:pStyle w:val="Title"/>
        <w:spacing w:before="0" w:line="286" w:lineRule="auto"/>
        <w:ind w:left="26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HỌC KỲ 1</w:t>
      </w:r>
      <w:r>
        <w:rPr>
          <w:color w:val="000000" w:themeColor="text1"/>
          <w:sz w:val="28"/>
          <w:szCs w:val="28"/>
          <w:lang w:val="en-US"/>
        </w:rPr>
        <w:t>,</w:t>
      </w:r>
      <w:r>
        <w:rPr>
          <w:color w:val="000000" w:themeColor="text1"/>
          <w:sz w:val="28"/>
          <w:szCs w:val="28"/>
        </w:rPr>
        <w:t xml:space="preserve"> NĂM HỌC</w:t>
      </w:r>
      <w:r w:rsidR="007C5108" w:rsidRPr="00206EE0">
        <w:rPr>
          <w:color w:val="000000" w:themeColor="text1"/>
          <w:sz w:val="28"/>
          <w:szCs w:val="28"/>
        </w:rPr>
        <w:t xml:space="preserve"> 2024 - 2025</w:t>
      </w:r>
    </w:p>
    <w:p w:rsidR="00060BFD" w:rsidRPr="00060BFD" w:rsidRDefault="007C5108">
      <w:pPr>
        <w:pStyle w:val="Heading1"/>
        <w:spacing w:line="340" w:lineRule="auto"/>
        <w:ind w:left="3207" w:right="2987"/>
        <w:rPr>
          <w:lang w:val="en-US"/>
        </w:rPr>
      </w:pPr>
      <w:r>
        <w:t>Đợt</w:t>
      </w:r>
      <w:r>
        <w:rPr>
          <w:spacing w:val="-4"/>
        </w:rPr>
        <w:t xml:space="preserve"> </w:t>
      </w:r>
      <w:r>
        <w:t>3</w:t>
      </w:r>
      <w:r w:rsidR="006961AB">
        <w:rPr>
          <w:lang w:val="en-US"/>
        </w:rPr>
        <w:t xml:space="preserve"> </w:t>
      </w:r>
      <w:r>
        <w:t>-</w:t>
      </w:r>
      <w:r w:rsidR="006961AB">
        <w:rPr>
          <w:lang w:val="en-US"/>
        </w:rPr>
        <w:t xml:space="preserve"> </w:t>
      </w:r>
      <w:r w:rsidR="006961AB">
        <w:t>Lớp</w:t>
      </w:r>
      <w:r w:rsidR="006961AB">
        <w:rPr>
          <w:spacing w:val="-5"/>
        </w:rPr>
        <w:t xml:space="preserve"> </w:t>
      </w:r>
      <w:r>
        <w:t>K48</w:t>
      </w:r>
      <w:r w:rsidR="006961AB">
        <w:rPr>
          <w:lang w:val="en-US"/>
        </w:rPr>
        <w:t xml:space="preserve"> </w:t>
      </w:r>
      <w:r w:rsidR="001B307C">
        <w:rPr>
          <w:lang w:val="en-US"/>
        </w:rPr>
        <w:t>D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đẳng</w:t>
      </w:r>
      <w:r>
        <w:rPr>
          <w:spacing w:val="-4"/>
        </w:rPr>
        <w:t xml:space="preserve"> </w:t>
      </w:r>
      <w:r w:rsidR="006961AB">
        <w:rPr>
          <w:lang w:val="en-US"/>
        </w:rPr>
        <w:t xml:space="preserve">GDMN </w:t>
      </w:r>
      <w:r w:rsidR="00060BFD">
        <w:rPr>
          <w:lang w:val="en-US"/>
        </w:rPr>
        <w:t>(VLVH)</w:t>
      </w:r>
    </w:p>
    <w:p w:rsidR="0046329C" w:rsidRPr="00206EE0" w:rsidRDefault="00206EE0">
      <w:pPr>
        <w:pStyle w:val="Heading1"/>
        <w:spacing w:line="340" w:lineRule="auto"/>
        <w:ind w:left="3207" w:right="2987"/>
        <w:rPr>
          <w:lang w:val="en-US"/>
        </w:rPr>
      </w:pPr>
      <w:r>
        <w:t xml:space="preserve">Địa điểm thi: 82 </w:t>
      </w:r>
      <w:r>
        <w:rPr>
          <w:lang w:val="en-US"/>
        </w:rPr>
        <w:t>Hùng Vương</w:t>
      </w:r>
    </w:p>
    <w:p w:rsidR="0046329C" w:rsidRDefault="0046329C">
      <w:pPr>
        <w:pStyle w:val="BodyText"/>
        <w:rPr>
          <w:b/>
          <w:sz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578"/>
        <w:gridCol w:w="994"/>
        <w:gridCol w:w="1355"/>
        <w:gridCol w:w="2675"/>
        <w:gridCol w:w="1230"/>
        <w:gridCol w:w="1167"/>
        <w:gridCol w:w="1166"/>
        <w:gridCol w:w="689"/>
        <w:gridCol w:w="1126"/>
      </w:tblGrid>
      <w:tr w:rsidR="00981398" w:rsidTr="00F8600F">
        <w:tc>
          <w:tcPr>
            <w:tcW w:w="578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STT</w:t>
            </w:r>
          </w:p>
        </w:tc>
        <w:tc>
          <w:tcPr>
            <w:tcW w:w="994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Ngày thi</w:t>
            </w:r>
          </w:p>
        </w:tc>
        <w:tc>
          <w:tcPr>
            <w:tcW w:w="1355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Giờ thi</w:t>
            </w:r>
          </w:p>
        </w:tc>
        <w:tc>
          <w:tcPr>
            <w:tcW w:w="2675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Tên MH/MĐ/HP</w:t>
            </w:r>
          </w:p>
        </w:tc>
        <w:tc>
          <w:tcPr>
            <w:tcW w:w="1230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Mã MH/MĐ/HP</w:t>
            </w:r>
          </w:p>
        </w:tc>
        <w:tc>
          <w:tcPr>
            <w:tcW w:w="1167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Lớp</w:t>
            </w:r>
          </w:p>
        </w:tc>
        <w:tc>
          <w:tcPr>
            <w:tcW w:w="1166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Phòng thi</w:t>
            </w:r>
          </w:p>
        </w:tc>
        <w:tc>
          <w:tcPr>
            <w:tcW w:w="689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Số lượng</w:t>
            </w:r>
          </w:p>
        </w:tc>
        <w:tc>
          <w:tcPr>
            <w:tcW w:w="1126" w:type="dxa"/>
          </w:tcPr>
          <w:p w:rsidR="00D02C15" w:rsidRPr="00CB0729" w:rsidRDefault="00D02C15" w:rsidP="00B61187">
            <w:pPr>
              <w:jc w:val="center"/>
              <w:rPr>
                <w:b/>
                <w:bCs/>
                <w:sz w:val="19"/>
                <w:szCs w:val="19"/>
              </w:rPr>
            </w:pPr>
            <w:r w:rsidRPr="00CB0729">
              <w:rPr>
                <w:b/>
                <w:bCs/>
                <w:sz w:val="19"/>
                <w:szCs w:val="19"/>
              </w:rPr>
              <w:t>Hình thức thi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852B4D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852B4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1</w: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11/1/2024</w:t>
            </w:r>
          </w:p>
        </w:tc>
        <w:tc>
          <w:tcPr>
            <w:tcW w:w="1355" w:type="dxa"/>
            <w:vAlign w:val="bottom"/>
          </w:tcPr>
          <w:p w:rsidR="00F8600F" w:rsidRPr="00B0752C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7h30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9h00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GD học đại cương    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 xml:space="preserve">6GDMN1042 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1852">
              <w:rPr>
                <w:rFonts w:asciiTheme="minorHAnsi" w:hAnsiTheme="minorHAnsi" w:cstheme="minorHAnsi"/>
                <w:sz w:val="18"/>
                <w:szCs w:val="18"/>
              </w:rPr>
              <w:t>Vấn đáp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852B4D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852B4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2</w: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11/1/2024</w:t>
            </w:r>
          </w:p>
        </w:tc>
        <w:tc>
          <w:tcPr>
            <w:tcW w:w="1355" w:type="dxa"/>
            <w:vAlign w:val="bottom"/>
          </w:tcPr>
          <w:p w:rsidR="00F8600F" w:rsidRPr="00B0752C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9:30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11h00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Âm nhạc    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6GDMN2023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Thực hành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852B4D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852B4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3</w: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11/1/2024</w:t>
            </w:r>
          </w:p>
        </w:tc>
        <w:tc>
          <w:tcPr>
            <w:tcW w:w="1355" w:type="dxa"/>
            <w:vAlign w:val="bottom"/>
          </w:tcPr>
          <w:p w:rsidR="00F8600F" w:rsidRPr="00B0752C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13h30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15h00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Pháp luật         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6GDMN0152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FC295D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Tự luận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852B4D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852B4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4</w: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11/1/2024</w:t>
            </w:r>
          </w:p>
        </w:tc>
        <w:tc>
          <w:tcPr>
            <w:tcW w:w="1355" w:type="dxa"/>
            <w:vAlign w:val="bottom"/>
          </w:tcPr>
          <w:p w:rsidR="00F8600F" w:rsidRPr="00B0752C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15h30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17h00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Mĩ thuật    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6GDMN2012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Thực hành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852B4D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852B4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5</w: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12/1/2024</w:t>
            </w:r>
          </w:p>
        </w:tc>
        <w:tc>
          <w:tcPr>
            <w:tcW w:w="1355" w:type="dxa"/>
            <w:vAlign w:val="bottom"/>
          </w:tcPr>
          <w:p w:rsidR="00F8600F" w:rsidRPr="00B0752C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7h30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9h00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Sự PT thể chất TE lứa tuổi MN    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6GDMN1072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Tự luận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852B4D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852B4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6</w:t>
            </w:r>
            <w:r w:rsidRPr="00852B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12/1/2024</w:t>
            </w:r>
          </w:p>
        </w:tc>
        <w:tc>
          <w:tcPr>
            <w:tcW w:w="1355" w:type="dxa"/>
            <w:vAlign w:val="bottom"/>
          </w:tcPr>
          <w:p w:rsidR="00F8600F" w:rsidRPr="00B0752C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9:30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11h00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Thực hành sư phạm 1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6GDMN4011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Vấn đáp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6042B2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6042B2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7</w:t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12/1/2024</w:t>
            </w:r>
          </w:p>
        </w:tc>
        <w:tc>
          <w:tcPr>
            <w:tcW w:w="1355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13h30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15h00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Tâm lí học đại cương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6GDMN1012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1852">
              <w:rPr>
                <w:rFonts w:asciiTheme="minorHAnsi" w:hAnsiTheme="minorHAnsi" w:cstheme="minorHAnsi"/>
                <w:sz w:val="18"/>
                <w:szCs w:val="18"/>
              </w:rPr>
              <w:t>Vấn đáp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6042B2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6042B2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8</w:t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18/1/2024</w:t>
            </w:r>
          </w:p>
        </w:tc>
        <w:tc>
          <w:tcPr>
            <w:tcW w:w="1355" w:type="dxa"/>
            <w:vAlign w:val="bottom"/>
          </w:tcPr>
          <w:p w:rsidR="00F8600F" w:rsidRPr="00B0752C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7h30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8h30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Tiếng Anh 1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6GDMN0172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Trắc nghiệm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6042B2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6042B2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9</w:t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18/1/2024</w:t>
            </w:r>
          </w:p>
        </w:tc>
        <w:tc>
          <w:tcPr>
            <w:tcW w:w="1355" w:type="dxa"/>
            <w:vAlign w:val="bottom"/>
          </w:tcPr>
          <w:p w:rsidR="00F8600F" w:rsidRPr="00B0752C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9</w:t>
            </w: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h00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10h30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Tiếng Anh 1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6GDMN0172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Vấn đáp</w:t>
            </w:r>
          </w:p>
        </w:tc>
      </w:tr>
      <w:tr w:rsidR="00F8600F" w:rsidTr="00F8600F">
        <w:tc>
          <w:tcPr>
            <w:tcW w:w="578" w:type="dxa"/>
            <w:vAlign w:val="center"/>
          </w:tcPr>
          <w:p w:rsidR="00F8600F" w:rsidRPr="006042B2" w:rsidRDefault="00F8600F" w:rsidP="00F8600F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/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6042B2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10</w:t>
            </w:r>
            <w:r w:rsidRPr="006042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4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18/1/2024</w:t>
            </w:r>
          </w:p>
        </w:tc>
        <w:tc>
          <w:tcPr>
            <w:tcW w:w="1355" w:type="dxa"/>
            <w:vAlign w:val="bottom"/>
          </w:tcPr>
          <w:p w:rsidR="00F8600F" w:rsidRPr="00DF7DAA" w:rsidRDefault="00F8600F" w:rsidP="00F860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13h30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– 15h00</w:t>
            </w:r>
          </w:p>
        </w:tc>
        <w:tc>
          <w:tcPr>
            <w:tcW w:w="2675" w:type="dxa"/>
            <w:vAlign w:val="bottom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Giáo dục thể chất     </w:t>
            </w:r>
          </w:p>
        </w:tc>
        <w:tc>
          <w:tcPr>
            <w:tcW w:w="1230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 xml:space="preserve">6GDMN0213 </w:t>
            </w:r>
          </w:p>
        </w:tc>
        <w:tc>
          <w:tcPr>
            <w:tcW w:w="1167" w:type="dxa"/>
          </w:tcPr>
          <w:p w:rsidR="00F8600F" w:rsidRPr="00DF7DAA" w:rsidRDefault="00F8600F" w:rsidP="00F8600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C48</w:t>
            </w:r>
            <w:r w:rsidRPr="00DF7DAA">
              <w:rPr>
                <w:rFonts w:asciiTheme="minorHAnsi" w:hAnsiTheme="minorHAnsi" w:cstheme="minorHAnsi"/>
                <w:sz w:val="18"/>
                <w:szCs w:val="18"/>
              </w:rPr>
              <w:t>GDMN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</w:p>
        </w:tc>
        <w:tc>
          <w:tcPr>
            <w:tcW w:w="1166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GĐ B1</w:t>
            </w:r>
          </w:p>
        </w:tc>
        <w:tc>
          <w:tcPr>
            <w:tcW w:w="689" w:type="dxa"/>
            <w:vAlign w:val="center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F7D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  <w:vAlign w:val="bottom"/>
          </w:tcPr>
          <w:p w:rsidR="00F8600F" w:rsidRPr="00DF7DAA" w:rsidRDefault="00F8600F" w:rsidP="00F860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7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Thực hành</w:t>
            </w:r>
          </w:p>
        </w:tc>
      </w:tr>
    </w:tbl>
    <w:p w:rsidR="0046329C" w:rsidRPr="00D02C15" w:rsidRDefault="0046329C">
      <w:pPr>
        <w:rPr>
          <w:sz w:val="20"/>
          <w:lang w:val="vi-VN"/>
        </w:rPr>
        <w:sectPr w:rsidR="0046329C" w:rsidRPr="00D02C15">
          <w:type w:val="continuous"/>
          <w:pgSz w:w="11900" w:h="16820"/>
          <w:pgMar w:top="240" w:right="320" w:bottom="280" w:left="320" w:header="720" w:footer="720" w:gutter="0"/>
          <w:cols w:space="720"/>
        </w:sectPr>
      </w:pPr>
    </w:p>
    <w:p w:rsidR="0046329C" w:rsidRDefault="007C5108">
      <w:pPr>
        <w:pStyle w:val="BodyText"/>
        <w:spacing w:before="99"/>
        <w:ind w:left="328"/>
      </w:pPr>
      <w:r>
        <w:rPr>
          <w:b/>
          <w:w w:val="105"/>
        </w:rPr>
        <w:t>Ghi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chú: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Thí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8"/>
          <w:w w:val="105"/>
        </w:rPr>
        <w:t xml:space="preserve"> </w:t>
      </w:r>
      <w:r>
        <w:rPr>
          <w:w w:val="105"/>
        </w:rPr>
        <w:t>mặt</w:t>
      </w:r>
      <w:r>
        <w:rPr>
          <w:spacing w:val="-7"/>
          <w:w w:val="105"/>
        </w:rPr>
        <w:t xml:space="preserve"> </w:t>
      </w:r>
      <w:r>
        <w:rPr>
          <w:w w:val="105"/>
        </w:rPr>
        <w:t>tại</w:t>
      </w:r>
      <w:r>
        <w:rPr>
          <w:spacing w:val="-9"/>
          <w:w w:val="105"/>
        </w:rPr>
        <w:t xml:space="preserve"> </w:t>
      </w:r>
      <w:r>
        <w:rPr>
          <w:w w:val="105"/>
        </w:rPr>
        <w:t>phòng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trước</w:t>
      </w:r>
      <w:r>
        <w:rPr>
          <w:spacing w:val="-5"/>
          <w:w w:val="105"/>
        </w:rPr>
        <w:t xml:space="preserve"> </w:t>
      </w:r>
      <w:r>
        <w:rPr>
          <w:w w:val="105"/>
        </w:rPr>
        <w:t>giờ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phút</w:t>
      </w:r>
    </w:p>
    <w:p w:rsidR="0046329C" w:rsidRDefault="007C5108">
      <w:pPr>
        <w:spacing w:before="202"/>
        <w:ind w:left="356"/>
        <w:rPr>
          <w:b/>
          <w:sz w:val="19"/>
        </w:rPr>
      </w:pPr>
      <w:r>
        <w:rPr>
          <w:b/>
          <w:sz w:val="19"/>
        </w:rPr>
        <w:t>Nơi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nhận:</w:t>
      </w:r>
    </w:p>
    <w:p w:rsidR="0046329C" w:rsidRDefault="007C5108">
      <w:pPr>
        <w:pStyle w:val="BodyText"/>
        <w:spacing w:before="62" w:line="316" w:lineRule="auto"/>
        <w:ind w:left="630" w:right="1311"/>
      </w:pPr>
      <w:r>
        <w:t>Các khoa, phòng, trung tâm liên quan; Hội đồng thi;</w:t>
      </w:r>
    </w:p>
    <w:p w:rsidR="0046329C" w:rsidRDefault="007C5108">
      <w:pPr>
        <w:pStyle w:val="BodyText"/>
        <w:spacing w:before="26" w:line="331" w:lineRule="auto"/>
        <w:ind w:left="630" w:right="2496"/>
      </w:pPr>
      <w:r>
        <w:t>Các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quan; Website Trường;</w:t>
      </w:r>
    </w:p>
    <w:p w:rsidR="0046329C" w:rsidRDefault="007C5108">
      <w:pPr>
        <w:spacing w:before="137"/>
        <w:ind w:left="327"/>
        <w:rPr>
          <w:sz w:val="19"/>
        </w:rPr>
      </w:pPr>
      <w:r>
        <w:br w:type="column"/>
      </w:r>
      <w:r>
        <w:rPr>
          <w:i/>
          <w:position w:val="-1"/>
        </w:rPr>
        <w:t>Thừa</w:t>
      </w:r>
      <w:r>
        <w:rPr>
          <w:i/>
          <w:spacing w:val="3"/>
          <w:position w:val="-1"/>
        </w:rPr>
        <w:t xml:space="preserve"> </w:t>
      </w:r>
      <w:r>
        <w:rPr>
          <w:i/>
          <w:position w:val="-1"/>
        </w:rPr>
        <w:t>Thiên</w:t>
      </w:r>
      <w:r>
        <w:rPr>
          <w:i/>
          <w:spacing w:val="3"/>
          <w:position w:val="-1"/>
        </w:rPr>
        <w:t xml:space="preserve"> </w:t>
      </w:r>
      <w:r>
        <w:rPr>
          <w:i/>
          <w:position w:val="-1"/>
        </w:rPr>
        <w:t>Huế</w:t>
      </w:r>
      <w:r>
        <w:rPr>
          <w:i/>
          <w:spacing w:val="6"/>
          <w:position w:val="-1"/>
        </w:rPr>
        <w:t xml:space="preserve"> </w:t>
      </w:r>
      <w:r>
        <w:rPr>
          <w:sz w:val="19"/>
        </w:rPr>
        <w:t>,</w:t>
      </w:r>
      <w:r w:rsidR="00143D9B">
        <w:rPr>
          <w:spacing w:val="55"/>
          <w:sz w:val="19"/>
          <w:lang w:val="en-US"/>
        </w:rPr>
        <w:t xml:space="preserve"> </w:t>
      </w:r>
      <w:r w:rsidR="00206EE0">
        <w:rPr>
          <w:sz w:val="19"/>
        </w:rPr>
        <w:t xml:space="preserve">ngày </w:t>
      </w:r>
      <w:r w:rsidR="00C32D6A">
        <w:rPr>
          <w:sz w:val="19"/>
          <w:lang w:val="vi-VN"/>
        </w:rPr>
        <w:t>3</w:t>
      </w:r>
      <w:r w:rsidR="00BC146C">
        <w:rPr>
          <w:sz w:val="19"/>
          <w:lang w:val="en-US"/>
        </w:rPr>
        <w:t>1</w:t>
      </w:r>
      <w:r w:rsidR="00206EE0">
        <w:rPr>
          <w:sz w:val="19"/>
        </w:rPr>
        <w:t xml:space="preserve"> </w:t>
      </w:r>
      <w:r>
        <w:rPr>
          <w:sz w:val="19"/>
        </w:rPr>
        <w:t>tháng</w:t>
      </w:r>
      <w:r>
        <w:rPr>
          <w:spacing w:val="4"/>
          <w:sz w:val="19"/>
        </w:rPr>
        <w:t xml:space="preserve"> </w:t>
      </w:r>
      <w:r w:rsidR="00206EE0">
        <w:rPr>
          <w:spacing w:val="4"/>
          <w:sz w:val="19"/>
          <w:lang w:val="en-US"/>
        </w:rPr>
        <w:t>12</w:t>
      </w:r>
      <w:r>
        <w:rPr>
          <w:spacing w:val="4"/>
          <w:sz w:val="19"/>
        </w:rPr>
        <w:t xml:space="preserve"> </w:t>
      </w:r>
      <w:r>
        <w:rPr>
          <w:sz w:val="19"/>
        </w:rPr>
        <w:t>năm</w:t>
      </w:r>
      <w:r>
        <w:rPr>
          <w:spacing w:val="4"/>
          <w:sz w:val="19"/>
        </w:rPr>
        <w:t xml:space="preserve"> </w:t>
      </w:r>
      <w:r w:rsidR="00206EE0">
        <w:rPr>
          <w:spacing w:val="-2"/>
          <w:sz w:val="19"/>
        </w:rPr>
        <w:t>2025</w:t>
      </w:r>
    </w:p>
    <w:p w:rsidR="0046329C" w:rsidRDefault="007C5108">
      <w:pPr>
        <w:spacing w:before="50" w:line="348" w:lineRule="auto"/>
        <w:ind w:left="1516" w:right="1871" w:hanging="166"/>
        <w:rPr>
          <w:b/>
          <w:sz w:val="19"/>
        </w:rPr>
      </w:pPr>
      <w:r>
        <w:rPr>
          <w:b/>
          <w:sz w:val="19"/>
        </w:rPr>
        <w:t>TM.HỘI ĐỒNG THI KT.CHỦ TỊCH PHÓ CHỦ TỊCH</w:t>
      </w:r>
    </w:p>
    <w:p w:rsidR="00206EE0" w:rsidRDefault="00206EE0">
      <w:pPr>
        <w:spacing w:before="50" w:line="348" w:lineRule="auto"/>
        <w:ind w:left="1516" w:right="1871" w:hanging="166"/>
        <w:rPr>
          <w:b/>
          <w:sz w:val="19"/>
        </w:rPr>
      </w:pPr>
    </w:p>
    <w:p w:rsidR="00206EE0" w:rsidRDefault="00206EE0">
      <w:pPr>
        <w:spacing w:before="50" w:line="348" w:lineRule="auto"/>
        <w:ind w:left="1516" w:right="1871" w:hanging="166"/>
        <w:rPr>
          <w:b/>
          <w:sz w:val="19"/>
        </w:rPr>
      </w:pPr>
    </w:p>
    <w:p w:rsidR="000A5664" w:rsidRPr="00E92898" w:rsidRDefault="000A5664" w:rsidP="00E92898">
      <w:pPr>
        <w:spacing w:before="50" w:line="348" w:lineRule="auto"/>
        <w:ind w:right="1871"/>
        <w:rPr>
          <w:b/>
          <w:sz w:val="19"/>
          <w:lang w:val="vi-VN"/>
        </w:rPr>
      </w:pPr>
    </w:p>
    <w:p w:rsidR="00E92898" w:rsidRDefault="00E92898" w:rsidP="00E92898">
      <w:pPr>
        <w:spacing w:before="50" w:line="348" w:lineRule="auto"/>
        <w:ind w:left="1516" w:right="1513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>PHÓ HIỆU TRƯỞNG</w:t>
      </w:r>
    </w:p>
    <w:p w:rsidR="00E92898" w:rsidRPr="0092472D" w:rsidRDefault="00E92898" w:rsidP="00E92898">
      <w:pPr>
        <w:spacing w:before="50" w:line="348" w:lineRule="auto"/>
        <w:ind w:left="1516" w:right="1513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       NGÔ SĨ CÁC</w:t>
      </w:r>
    </w:p>
    <w:p w:rsidR="000A5664" w:rsidRDefault="000A5664">
      <w:pPr>
        <w:spacing w:before="50" w:line="348" w:lineRule="auto"/>
        <w:ind w:left="1516" w:right="1871" w:hanging="166"/>
        <w:rPr>
          <w:b/>
          <w:sz w:val="19"/>
        </w:rPr>
      </w:pPr>
    </w:p>
    <w:p w:rsidR="000A5664" w:rsidRDefault="000A5664">
      <w:pPr>
        <w:spacing w:before="50" w:line="348" w:lineRule="auto"/>
        <w:ind w:left="1516" w:right="1871" w:hanging="166"/>
        <w:rPr>
          <w:b/>
          <w:sz w:val="19"/>
        </w:rPr>
      </w:pPr>
    </w:p>
    <w:p w:rsidR="000A5664" w:rsidRDefault="000A5664">
      <w:pPr>
        <w:spacing w:before="50" w:line="348" w:lineRule="auto"/>
        <w:ind w:left="1516" w:right="1871" w:hanging="166"/>
        <w:rPr>
          <w:b/>
          <w:sz w:val="19"/>
        </w:rPr>
      </w:pPr>
    </w:p>
    <w:p w:rsidR="000A5664" w:rsidRDefault="000A5664">
      <w:pPr>
        <w:spacing w:before="50" w:line="348" w:lineRule="auto"/>
        <w:ind w:left="1516" w:right="1871" w:hanging="166"/>
        <w:rPr>
          <w:b/>
          <w:sz w:val="19"/>
        </w:rPr>
      </w:pPr>
    </w:p>
    <w:p w:rsidR="000A5664" w:rsidRDefault="000A5664">
      <w:pPr>
        <w:spacing w:before="50" w:line="348" w:lineRule="auto"/>
        <w:ind w:left="1516" w:right="1871" w:hanging="166"/>
        <w:rPr>
          <w:b/>
          <w:sz w:val="19"/>
        </w:rPr>
      </w:pPr>
    </w:p>
    <w:p w:rsidR="000A5664" w:rsidRDefault="000A5664">
      <w:pPr>
        <w:spacing w:before="50" w:line="348" w:lineRule="auto"/>
        <w:ind w:left="1516" w:right="1871" w:hanging="166"/>
        <w:rPr>
          <w:b/>
          <w:sz w:val="19"/>
        </w:rPr>
      </w:pPr>
    </w:p>
    <w:p w:rsidR="000A5664" w:rsidRDefault="000A5664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 w:rsidP="001B307C">
      <w:pPr>
        <w:spacing w:before="50" w:line="348" w:lineRule="auto"/>
        <w:ind w:right="1871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p w:rsidR="00D92EB5" w:rsidRDefault="00D92EB5">
      <w:pPr>
        <w:spacing w:before="50" w:line="348" w:lineRule="auto"/>
        <w:ind w:left="1516" w:right="1871" w:hanging="166"/>
        <w:rPr>
          <w:b/>
          <w:sz w:val="19"/>
        </w:rPr>
      </w:pPr>
    </w:p>
    <w:sectPr w:rsidR="00D92EB5">
      <w:type w:val="continuous"/>
      <w:pgSz w:w="11900" w:h="16820"/>
      <w:pgMar w:top="240" w:right="320" w:bottom="280" w:left="320" w:header="720" w:footer="720" w:gutter="0"/>
      <w:cols w:num="2" w:space="720" w:equalWidth="0">
        <w:col w:w="5119" w:space="1084"/>
        <w:col w:w="5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29C"/>
    <w:rsid w:val="00046F10"/>
    <w:rsid w:val="00060BFD"/>
    <w:rsid w:val="00062E0C"/>
    <w:rsid w:val="000A5664"/>
    <w:rsid w:val="000E6A46"/>
    <w:rsid w:val="00113D5A"/>
    <w:rsid w:val="0011706B"/>
    <w:rsid w:val="00137486"/>
    <w:rsid w:val="00143D9B"/>
    <w:rsid w:val="001B307C"/>
    <w:rsid w:val="001C582F"/>
    <w:rsid w:val="001F08AB"/>
    <w:rsid w:val="00205363"/>
    <w:rsid w:val="00206EE0"/>
    <w:rsid w:val="0022081C"/>
    <w:rsid w:val="002621A0"/>
    <w:rsid w:val="0028084F"/>
    <w:rsid w:val="002810E5"/>
    <w:rsid w:val="0028182B"/>
    <w:rsid w:val="002C129D"/>
    <w:rsid w:val="002D2922"/>
    <w:rsid w:val="003652CE"/>
    <w:rsid w:val="00383907"/>
    <w:rsid w:val="003A4478"/>
    <w:rsid w:val="003D6776"/>
    <w:rsid w:val="0046329C"/>
    <w:rsid w:val="004A0943"/>
    <w:rsid w:val="004A581E"/>
    <w:rsid w:val="004C097F"/>
    <w:rsid w:val="004C270D"/>
    <w:rsid w:val="0050714F"/>
    <w:rsid w:val="00520BA7"/>
    <w:rsid w:val="00527F4C"/>
    <w:rsid w:val="005A3048"/>
    <w:rsid w:val="005F4586"/>
    <w:rsid w:val="0060265A"/>
    <w:rsid w:val="006042B2"/>
    <w:rsid w:val="00631C08"/>
    <w:rsid w:val="00666857"/>
    <w:rsid w:val="006961AB"/>
    <w:rsid w:val="006B6FAD"/>
    <w:rsid w:val="00744B15"/>
    <w:rsid w:val="007453B7"/>
    <w:rsid w:val="00776C22"/>
    <w:rsid w:val="00781B00"/>
    <w:rsid w:val="0079496D"/>
    <w:rsid w:val="007C5108"/>
    <w:rsid w:val="007D3E44"/>
    <w:rsid w:val="007F61E6"/>
    <w:rsid w:val="008359D5"/>
    <w:rsid w:val="00866B30"/>
    <w:rsid w:val="00880483"/>
    <w:rsid w:val="008B577E"/>
    <w:rsid w:val="008E49C3"/>
    <w:rsid w:val="0093302E"/>
    <w:rsid w:val="0095663A"/>
    <w:rsid w:val="00980C68"/>
    <w:rsid w:val="00981398"/>
    <w:rsid w:val="009C1CC0"/>
    <w:rsid w:val="009E784D"/>
    <w:rsid w:val="009F2CAD"/>
    <w:rsid w:val="009F566B"/>
    <w:rsid w:val="00AF49A2"/>
    <w:rsid w:val="00B0752C"/>
    <w:rsid w:val="00B34724"/>
    <w:rsid w:val="00B66730"/>
    <w:rsid w:val="00B85FCF"/>
    <w:rsid w:val="00BC146C"/>
    <w:rsid w:val="00C047B9"/>
    <w:rsid w:val="00C261B4"/>
    <w:rsid w:val="00C32D6A"/>
    <w:rsid w:val="00C46784"/>
    <w:rsid w:val="00C53D40"/>
    <w:rsid w:val="00CB0729"/>
    <w:rsid w:val="00D02C15"/>
    <w:rsid w:val="00D21F89"/>
    <w:rsid w:val="00D33B24"/>
    <w:rsid w:val="00D52DCA"/>
    <w:rsid w:val="00D92EB5"/>
    <w:rsid w:val="00D96F1F"/>
    <w:rsid w:val="00DF0E29"/>
    <w:rsid w:val="00E2060B"/>
    <w:rsid w:val="00E44390"/>
    <w:rsid w:val="00E92898"/>
    <w:rsid w:val="00EC0391"/>
    <w:rsid w:val="00EC5C90"/>
    <w:rsid w:val="00F61917"/>
    <w:rsid w:val="00F732BE"/>
    <w:rsid w:val="00F833ED"/>
    <w:rsid w:val="00F8600F"/>
    <w:rsid w:val="00FD6ECB"/>
    <w:rsid w:val="00FE3F41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17A5"/>
  <w15:docId w15:val="{2BFFEECA-47CB-4E95-A40E-F984B22F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0"/>
      <w:ind w:right="134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320"/>
      <w:ind w:left="2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78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60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87</cp:revision>
  <cp:lastPrinted>2024-12-31T01:09:00Z</cp:lastPrinted>
  <dcterms:created xsi:type="dcterms:W3CDTF">2024-12-25T07:58:00Z</dcterms:created>
  <dcterms:modified xsi:type="dcterms:W3CDTF">2025-01-01T06:38:00Z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LastSaved">
    <vt:filetime>2024-12-25T00:00:00Z</vt:filetime>
  </property>
  <property fmtid="{D5CDD505-2E9C-101B-9397-08002B2CF9AE}" pid="4" name="Producer">
    <vt:lpwstr>3-Heights(TM) PDF Security Shell 4.8.25.2 (http://www.pdf-tools.com)</vt:lpwstr>
  </property>
</Properties>
</file>